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7C02" w14:textId="2144D646" w:rsidR="00AB689E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CHURCH BROUGHTON PARISH COUNCIL</w:t>
      </w:r>
    </w:p>
    <w:p w14:paraId="68DCFFB0" w14:textId="1F8827C7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COUNCIL MEETING</w:t>
      </w:r>
    </w:p>
    <w:p w14:paraId="456AAFB8" w14:textId="28E4090D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BFE14" w14:textId="67E26231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 xml:space="preserve">TO BE HELD ON THURSDAY </w:t>
      </w:r>
      <w:r w:rsidR="00057AFB">
        <w:rPr>
          <w:rFonts w:ascii="Times New Roman" w:hAnsi="Times New Roman" w:cs="Times New Roman"/>
          <w:b/>
          <w:bCs/>
          <w:sz w:val="24"/>
          <w:szCs w:val="24"/>
        </w:rPr>
        <w:t>12TH JANUARY 2023</w:t>
      </w:r>
      <w:r w:rsidRPr="00DA6E7A">
        <w:rPr>
          <w:rFonts w:ascii="Times New Roman" w:hAnsi="Times New Roman" w:cs="Times New Roman"/>
          <w:b/>
          <w:bCs/>
          <w:sz w:val="24"/>
          <w:szCs w:val="24"/>
        </w:rPr>
        <w:t xml:space="preserve"> AT CHURCH BROUGHTON COMMUNITY HALL, COMMENCING AT 7</w:t>
      </w:r>
      <w:r w:rsidR="00F178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7AF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57AFB" w:rsidRPr="00DA6E7A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078443BE" w14:textId="78278D76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809"/>
        <w:gridCol w:w="6163"/>
        <w:gridCol w:w="1048"/>
      </w:tblGrid>
      <w:tr w:rsidR="00255DBE" w:rsidRPr="00DA6E7A" w14:paraId="30B09B31" w14:textId="77777777" w:rsidTr="00357970">
        <w:tc>
          <w:tcPr>
            <w:tcW w:w="996" w:type="dxa"/>
          </w:tcPr>
          <w:p w14:paraId="1FEFC544" w14:textId="25622725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09" w:type="dxa"/>
          </w:tcPr>
          <w:p w14:paraId="0A54453A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C6F8BA8" w14:textId="7552F37F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APOLOGIES</w:t>
            </w:r>
          </w:p>
        </w:tc>
        <w:tc>
          <w:tcPr>
            <w:tcW w:w="1048" w:type="dxa"/>
          </w:tcPr>
          <w:p w14:paraId="6E4D9095" w14:textId="72DDF30D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57A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5DBE" w:rsidRPr="00DA6E7A" w14:paraId="7A6E6F47" w14:textId="77777777" w:rsidTr="00357970">
        <w:tc>
          <w:tcPr>
            <w:tcW w:w="996" w:type="dxa"/>
          </w:tcPr>
          <w:p w14:paraId="023E7268" w14:textId="245789BC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09" w:type="dxa"/>
          </w:tcPr>
          <w:p w14:paraId="6E613BF1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7C6C610" w14:textId="77777777" w:rsidR="00255DBE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REPORTS FROM DISTRICT &amp; COUNTY COUNCILLORS &amp; POLICE</w:t>
            </w:r>
          </w:p>
          <w:p w14:paraId="7DAE1E72" w14:textId="56EEC04A" w:rsidR="002B627D" w:rsidRDefault="002B627D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LOCAL PLAN</w:t>
            </w:r>
            <w:r w:rsidR="007C0D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0B7BDD3" w14:textId="3CF75E42" w:rsidR="002B627D" w:rsidRPr="00DA6E7A" w:rsidRDefault="002B627D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AUDEN CLOSE OPEN SPACE?</w:t>
            </w:r>
          </w:p>
        </w:tc>
        <w:tc>
          <w:tcPr>
            <w:tcW w:w="1048" w:type="dxa"/>
          </w:tcPr>
          <w:p w14:paraId="13FA0A6B" w14:textId="47C22039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57A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55DBE" w:rsidRPr="00DA6E7A" w14:paraId="260625B3" w14:textId="77777777" w:rsidTr="00357970">
        <w:tc>
          <w:tcPr>
            <w:tcW w:w="996" w:type="dxa"/>
          </w:tcPr>
          <w:p w14:paraId="79AFF0C6" w14:textId="25BA1323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09" w:type="dxa"/>
          </w:tcPr>
          <w:p w14:paraId="3AA382FC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DB4D10A" w14:textId="234574EE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PUBLIC PARTICIPATION</w:t>
            </w:r>
          </w:p>
        </w:tc>
        <w:tc>
          <w:tcPr>
            <w:tcW w:w="1048" w:type="dxa"/>
          </w:tcPr>
          <w:p w14:paraId="4CC4693D" w14:textId="13B02E8C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5DBE" w:rsidRPr="00DA6E7A" w14:paraId="720A2AFB" w14:textId="77777777" w:rsidTr="00357970">
        <w:tc>
          <w:tcPr>
            <w:tcW w:w="996" w:type="dxa"/>
          </w:tcPr>
          <w:p w14:paraId="54E10404" w14:textId="0EEAF2A6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09" w:type="dxa"/>
          </w:tcPr>
          <w:p w14:paraId="410D8CC8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763EBF0" w14:textId="2DE4E40D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OUTSIDE BODIES PARTICIPATION</w:t>
            </w:r>
          </w:p>
        </w:tc>
        <w:tc>
          <w:tcPr>
            <w:tcW w:w="1048" w:type="dxa"/>
          </w:tcPr>
          <w:p w14:paraId="2F5F31E7" w14:textId="346DC9DA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5DBE" w:rsidRPr="00DA6E7A" w14:paraId="7A0BEBED" w14:textId="77777777" w:rsidTr="00357970">
        <w:tc>
          <w:tcPr>
            <w:tcW w:w="996" w:type="dxa"/>
          </w:tcPr>
          <w:p w14:paraId="0B1FC4A4" w14:textId="0EB7DB5B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09" w:type="dxa"/>
          </w:tcPr>
          <w:p w14:paraId="5BE4BACD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CC778F4" w14:textId="3FDEA820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TO RECEIVE AND APPROVE REQUESTS FOR DISPENSATION FROM MEMBERS ON WHICH THEY HAVE A DISCLOSURABLE PECUNIARY INTEREST</w:t>
            </w:r>
          </w:p>
        </w:tc>
        <w:tc>
          <w:tcPr>
            <w:tcW w:w="1048" w:type="dxa"/>
          </w:tcPr>
          <w:p w14:paraId="6B781D60" w14:textId="3E3547F4" w:rsidR="00255DBE" w:rsidRPr="00DA6E7A" w:rsidRDefault="00971185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5DBE" w:rsidRPr="00DA6E7A" w14:paraId="60DD2261" w14:textId="77777777" w:rsidTr="00357970">
        <w:tc>
          <w:tcPr>
            <w:tcW w:w="996" w:type="dxa"/>
          </w:tcPr>
          <w:p w14:paraId="3666CD46" w14:textId="4AE4412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09" w:type="dxa"/>
          </w:tcPr>
          <w:p w14:paraId="3C303AD9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0DDB8BE" w14:textId="22A3E986" w:rsidR="00840085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 xml:space="preserve">MINUTES OF THE LAST MEETING HELD </w:t>
            </w:r>
            <w:r w:rsidR="00CA05B4">
              <w:rPr>
                <w:rFonts w:ascii="Times New Roman" w:hAnsi="Times New Roman" w:cs="Times New Roman"/>
                <w:sz w:val="24"/>
                <w:szCs w:val="24"/>
              </w:rPr>
              <w:t>8/12/</w:t>
            </w:r>
            <w:r w:rsidR="00E153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8" w:type="dxa"/>
          </w:tcPr>
          <w:p w14:paraId="75052158" w14:textId="1A90CFBA" w:rsidR="00255DBE" w:rsidRPr="00DA6E7A" w:rsidRDefault="00B662F0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55DBE" w:rsidRPr="00DA6E7A" w14:paraId="56660EB0" w14:textId="77777777" w:rsidTr="00357970">
        <w:tc>
          <w:tcPr>
            <w:tcW w:w="996" w:type="dxa"/>
          </w:tcPr>
          <w:p w14:paraId="1E7CD55B" w14:textId="29AEF2A3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09" w:type="dxa"/>
          </w:tcPr>
          <w:p w14:paraId="56096D67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611D009" w14:textId="214E5B18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MATTERS ARISING</w:t>
            </w:r>
          </w:p>
        </w:tc>
        <w:tc>
          <w:tcPr>
            <w:tcW w:w="1048" w:type="dxa"/>
          </w:tcPr>
          <w:p w14:paraId="6466CA26" w14:textId="22878128" w:rsidR="00255DBE" w:rsidRPr="00DA6E7A" w:rsidRDefault="00C3213F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213F" w:rsidRPr="00DA6E7A" w14:paraId="165BB723" w14:textId="77777777" w:rsidTr="00357970">
        <w:tc>
          <w:tcPr>
            <w:tcW w:w="996" w:type="dxa"/>
          </w:tcPr>
          <w:p w14:paraId="244E4B95" w14:textId="37E6F474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CA5948F" w14:textId="4EF4F91E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63" w:type="dxa"/>
          </w:tcPr>
          <w:p w14:paraId="1D552C5B" w14:textId="25AADECC" w:rsidR="00C3213F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COMMUNITY PLAN UPDATE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 xml:space="preserve"> - DP</w:t>
            </w:r>
          </w:p>
          <w:p w14:paraId="02DB4524" w14:textId="77777777" w:rsidR="003026BD" w:rsidRDefault="003026BD" w:rsidP="003026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BD">
              <w:rPr>
                <w:rFonts w:ascii="Times New Roman" w:hAnsi="Times New Roman" w:cs="Times New Roman"/>
                <w:sz w:val="24"/>
                <w:szCs w:val="24"/>
              </w:rPr>
              <w:t>FUTURE OF STEERING COMMITTEE</w:t>
            </w:r>
          </w:p>
          <w:p w14:paraId="6AB65E34" w14:textId="7B307897" w:rsidR="002B627D" w:rsidRPr="003026BD" w:rsidRDefault="002B627D" w:rsidP="003026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ANNUAL MEETING OF PARISH? </w:t>
            </w:r>
          </w:p>
        </w:tc>
        <w:tc>
          <w:tcPr>
            <w:tcW w:w="1048" w:type="dxa"/>
            <w:vMerge w:val="restart"/>
          </w:tcPr>
          <w:p w14:paraId="7148F13D" w14:textId="24C67EF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560D4E09" w14:textId="77777777" w:rsidTr="00357970">
        <w:tc>
          <w:tcPr>
            <w:tcW w:w="996" w:type="dxa"/>
          </w:tcPr>
          <w:p w14:paraId="578D647F" w14:textId="323CDD49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B954F43" w14:textId="2705E59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63" w:type="dxa"/>
          </w:tcPr>
          <w:p w14:paraId="1DB3DF8E" w14:textId="30D1024B" w:rsidR="00C3213F" w:rsidRDefault="00C3213F" w:rsidP="00E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COMMUNITY 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970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 xml:space="preserve"> - DP</w:t>
            </w:r>
          </w:p>
          <w:p w14:paraId="1C225690" w14:textId="77777777" w:rsidR="008076C6" w:rsidRDefault="003026BD" w:rsidP="003026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REFUR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>BISHMENT AND UPGRADE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</w:p>
          <w:p w14:paraId="6374B77C" w14:textId="52016F94" w:rsidR="003230DA" w:rsidRDefault="008076C6" w:rsidP="003026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ARCHITECT QUOTES</w:t>
            </w:r>
          </w:p>
          <w:p w14:paraId="66555179" w14:textId="2B3EE8B0" w:rsidR="003026BD" w:rsidRPr="003026BD" w:rsidRDefault="008076C6" w:rsidP="003026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JUBILEE </w:t>
            </w:r>
            <w:r w:rsidR="00150C61">
              <w:rPr>
                <w:rFonts w:ascii="Times New Roman" w:hAnsi="Times New Roman" w:cs="Times New Roman"/>
                <w:sz w:val="24"/>
                <w:szCs w:val="24"/>
              </w:rPr>
              <w:t xml:space="preserve">VILLAGE HALLS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1048" w:type="dxa"/>
            <w:vMerge/>
          </w:tcPr>
          <w:p w14:paraId="72237A07" w14:textId="4685C148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1BA1E659" w14:textId="77777777" w:rsidTr="00357970">
        <w:tc>
          <w:tcPr>
            <w:tcW w:w="996" w:type="dxa"/>
          </w:tcPr>
          <w:p w14:paraId="577793E6" w14:textId="6401F682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8CB3F6D" w14:textId="2844B43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163" w:type="dxa"/>
          </w:tcPr>
          <w:p w14:paraId="2171B639" w14:textId="2053B48C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RISK MANAGEMENT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vMerge/>
          </w:tcPr>
          <w:p w14:paraId="2268701E" w14:textId="53FE1BD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2CDF55A2" w14:textId="77777777" w:rsidTr="00357970">
        <w:tc>
          <w:tcPr>
            <w:tcW w:w="996" w:type="dxa"/>
          </w:tcPr>
          <w:p w14:paraId="2D0EA7B2" w14:textId="3A5AD3E3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B5C9750" w14:textId="248477CB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163" w:type="dxa"/>
          </w:tcPr>
          <w:p w14:paraId="26441675" w14:textId="351D5FC5" w:rsidR="00057AFB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AUDEN CLOSE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 xml:space="preserve"> OPEN SPACE – DP</w:t>
            </w:r>
          </w:p>
        </w:tc>
        <w:tc>
          <w:tcPr>
            <w:tcW w:w="1048" w:type="dxa"/>
            <w:vMerge/>
          </w:tcPr>
          <w:p w14:paraId="1D1E4239" w14:textId="07078419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2469600D" w14:textId="77777777" w:rsidTr="00357970">
        <w:trPr>
          <w:trHeight w:val="618"/>
        </w:trPr>
        <w:tc>
          <w:tcPr>
            <w:tcW w:w="996" w:type="dxa"/>
          </w:tcPr>
          <w:p w14:paraId="1937129F" w14:textId="3866DE5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FD4D8F" w14:textId="5DB1ECD8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3" w:type="dxa"/>
          </w:tcPr>
          <w:p w14:paraId="70D21B6D" w14:textId="0A8002D6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READING ROOM LAND, ADVERSE POSSESSION – COUNCILLO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>R DW</w:t>
            </w:r>
          </w:p>
        </w:tc>
        <w:tc>
          <w:tcPr>
            <w:tcW w:w="1048" w:type="dxa"/>
            <w:vMerge/>
          </w:tcPr>
          <w:p w14:paraId="4773113E" w14:textId="4793F40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5F" w:rsidRPr="00DA6E7A" w14:paraId="2E0E29E1" w14:textId="77777777" w:rsidTr="00357970">
        <w:tc>
          <w:tcPr>
            <w:tcW w:w="996" w:type="dxa"/>
          </w:tcPr>
          <w:p w14:paraId="7F60D336" w14:textId="38DF8FFF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09" w:type="dxa"/>
          </w:tcPr>
          <w:p w14:paraId="4093B0E2" w14:textId="77777777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CF5A816" w14:textId="5291272B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APPLICATIONS</w:t>
            </w:r>
          </w:p>
        </w:tc>
        <w:tc>
          <w:tcPr>
            <w:tcW w:w="1048" w:type="dxa"/>
          </w:tcPr>
          <w:p w14:paraId="773E59F6" w14:textId="7B772150" w:rsidR="0007255F" w:rsidRPr="00DA6E7A" w:rsidRDefault="00B662F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3213F" w:rsidRPr="00DA6E7A" w14:paraId="68611D4A" w14:textId="77777777" w:rsidTr="00357970">
        <w:tc>
          <w:tcPr>
            <w:tcW w:w="996" w:type="dxa"/>
          </w:tcPr>
          <w:p w14:paraId="28AEE8C1" w14:textId="77777777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9240688" w14:textId="102CCA7F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63" w:type="dxa"/>
          </w:tcPr>
          <w:p w14:paraId="561B881D" w14:textId="5A25C623" w:rsidR="00C3213F" w:rsidRPr="00DA6E7A" w:rsidRDefault="00057AF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DMPA/2022/1224 – Lees Hall Farm</w:t>
            </w:r>
            <w:r w:rsidR="00150C61">
              <w:rPr>
                <w:rFonts w:ascii="Times New Roman" w:hAnsi="Times New Roman" w:cs="Times New Roman"/>
                <w:sz w:val="24"/>
                <w:szCs w:val="24"/>
              </w:rPr>
              <w:t xml:space="preserve"> 30 static caravans change of use from “holiday” to “residential”</w:t>
            </w:r>
          </w:p>
        </w:tc>
        <w:tc>
          <w:tcPr>
            <w:tcW w:w="1048" w:type="dxa"/>
            <w:vMerge w:val="restart"/>
          </w:tcPr>
          <w:p w14:paraId="7941B246" w14:textId="2BB0EB0C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1635860A" w14:textId="77777777" w:rsidTr="00357970">
        <w:tc>
          <w:tcPr>
            <w:tcW w:w="996" w:type="dxa"/>
          </w:tcPr>
          <w:p w14:paraId="52C444E0" w14:textId="77777777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E933937" w14:textId="1BAAB433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163" w:type="dxa"/>
          </w:tcPr>
          <w:p w14:paraId="0106C5C8" w14:textId="58DF29DB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</w:t>
            </w:r>
            <w:r w:rsidR="00057AFB">
              <w:rPr>
                <w:rFonts w:ascii="Times New Roman" w:hAnsi="Times New Roman" w:cs="Times New Roman"/>
                <w:sz w:val="24"/>
                <w:szCs w:val="24"/>
              </w:rPr>
              <w:t>2022/1080-</w:t>
            </w:r>
            <w:r w:rsidR="00182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AFB">
              <w:rPr>
                <w:rFonts w:ascii="Times New Roman" w:hAnsi="Times New Roman" w:cs="Times New Roman"/>
                <w:sz w:val="24"/>
                <w:szCs w:val="24"/>
              </w:rPr>
              <w:t>Amenity Block, Broughton Caravan Park, Sutton Road, CB</w:t>
            </w:r>
            <w:r w:rsidR="001826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48" w:type="dxa"/>
            <w:vMerge/>
          </w:tcPr>
          <w:p w14:paraId="7BDE321D" w14:textId="77777777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2283DECB" w14:textId="77777777" w:rsidTr="00357970">
        <w:tc>
          <w:tcPr>
            <w:tcW w:w="996" w:type="dxa"/>
          </w:tcPr>
          <w:p w14:paraId="500A61AB" w14:textId="77777777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951B131" w14:textId="2CDAD900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163" w:type="dxa"/>
          </w:tcPr>
          <w:p w14:paraId="0E077700" w14:textId="623DE2F7" w:rsidR="00C3213F" w:rsidRPr="00DA6E7A" w:rsidRDefault="00057AF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APP/F1040/W/22/3306278- Appeal for the erection of greenhouse &amp; potting shed at The Grange, CB</w:t>
            </w:r>
          </w:p>
        </w:tc>
        <w:tc>
          <w:tcPr>
            <w:tcW w:w="1048" w:type="dxa"/>
            <w:vMerge/>
          </w:tcPr>
          <w:p w14:paraId="4F6CF871" w14:textId="77777777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0F" w:rsidRPr="00DA6E7A" w14:paraId="68CC8D29" w14:textId="77777777" w:rsidTr="00357970">
        <w:tc>
          <w:tcPr>
            <w:tcW w:w="996" w:type="dxa"/>
          </w:tcPr>
          <w:p w14:paraId="43BEA060" w14:textId="77777777" w:rsidR="007C0D0F" w:rsidRPr="00DA6E7A" w:rsidRDefault="007C0D0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31B4C16" w14:textId="002A55B9" w:rsidR="007C0D0F" w:rsidRDefault="007C0D0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163" w:type="dxa"/>
          </w:tcPr>
          <w:p w14:paraId="494286DD" w14:textId="51EFF7D4" w:rsidR="007C0D0F" w:rsidRDefault="007C0D0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DMPA/2022/1498 – Change of use of agricultural to a single pitch traveller site, Sutton Road, CB</w:t>
            </w:r>
          </w:p>
        </w:tc>
        <w:tc>
          <w:tcPr>
            <w:tcW w:w="1048" w:type="dxa"/>
          </w:tcPr>
          <w:p w14:paraId="183C9FD6" w14:textId="77777777" w:rsidR="007C0D0F" w:rsidRPr="00DA6E7A" w:rsidRDefault="007C0D0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0F" w:rsidRPr="00DA6E7A" w14:paraId="0C91A6EB" w14:textId="77777777" w:rsidTr="00357970">
        <w:tc>
          <w:tcPr>
            <w:tcW w:w="996" w:type="dxa"/>
          </w:tcPr>
          <w:p w14:paraId="0F2C70C0" w14:textId="77777777" w:rsidR="007C0D0F" w:rsidRPr="00DA6E7A" w:rsidRDefault="007C0D0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6EE3FC8" w14:textId="53B68B7A" w:rsidR="007C0D0F" w:rsidRDefault="007C0D0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163" w:type="dxa"/>
          </w:tcPr>
          <w:p w14:paraId="6D11A0D0" w14:textId="31EA72F5" w:rsidR="007C0D0F" w:rsidRDefault="007C0D0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DMPA/2022/1205 – 5 holiday pods and infrastructure at land off Badway Lane, CB</w:t>
            </w:r>
          </w:p>
        </w:tc>
        <w:tc>
          <w:tcPr>
            <w:tcW w:w="1048" w:type="dxa"/>
          </w:tcPr>
          <w:p w14:paraId="58533E80" w14:textId="77777777" w:rsidR="007C0D0F" w:rsidRPr="00DA6E7A" w:rsidRDefault="007C0D0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BE" w:rsidRPr="00DA6E7A" w14:paraId="06A6E0A4" w14:textId="77777777" w:rsidTr="00357970">
        <w:tc>
          <w:tcPr>
            <w:tcW w:w="996" w:type="dxa"/>
          </w:tcPr>
          <w:p w14:paraId="733B08EF" w14:textId="30F80A0B" w:rsidR="00255DBE" w:rsidRPr="00DA6E7A" w:rsidRDefault="00971185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09" w:type="dxa"/>
          </w:tcPr>
          <w:p w14:paraId="165E9519" w14:textId="77777777" w:rsidR="00255DBE" w:rsidRPr="00DA6E7A" w:rsidRDefault="00255DBE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AD2A432" w14:textId="20550DF2" w:rsidR="00255DBE" w:rsidRPr="00DA6E7A" w:rsidRDefault="00FD58D8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1048" w:type="dxa"/>
          </w:tcPr>
          <w:p w14:paraId="3DF1F73E" w14:textId="42693ACE" w:rsidR="00255DBE" w:rsidRPr="00DA6E7A" w:rsidRDefault="00E7714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CA05B4" w:rsidRPr="00DA6E7A" w14:paraId="753D61E5" w14:textId="77777777" w:rsidTr="00357970">
        <w:trPr>
          <w:trHeight w:val="237"/>
        </w:trPr>
        <w:tc>
          <w:tcPr>
            <w:tcW w:w="996" w:type="dxa"/>
          </w:tcPr>
          <w:p w14:paraId="4B04A242" w14:textId="27ECE832" w:rsidR="00CA05B4" w:rsidRPr="00DA6E7A" w:rsidRDefault="00CA05B4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2DB0922" w14:textId="36A623EF" w:rsidR="00CA05B4" w:rsidRPr="00DA6E7A" w:rsidRDefault="00CA05B4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63" w:type="dxa"/>
          </w:tcPr>
          <w:p w14:paraId="0BD19E0A" w14:textId="78B7FC1D" w:rsidR="00CA05B4" w:rsidRPr="00DA6E7A" w:rsidRDefault="00CA05B4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FINANCE REPORT</w:t>
            </w:r>
          </w:p>
        </w:tc>
        <w:tc>
          <w:tcPr>
            <w:tcW w:w="1048" w:type="dxa"/>
            <w:vMerge w:val="restart"/>
          </w:tcPr>
          <w:p w14:paraId="03A893DE" w14:textId="4342CC8B" w:rsidR="00CA05B4" w:rsidRPr="00DA6E7A" w:rsidRDefault="00CA05B4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B4" w:rsidRPr="00DA6E7A" w14:paraId="603A625D" w14:textId="77777777" w:rsidTr="00357970">
        <w:tc>
          <w:tcPr>
            <w:tcW w:w="996" w:type="dxa"/>
          </w:tcPr>
          <w:p w14:paraId="4EE17B83" w14:textId="77777777" w:rsidR="00CA05B4" w:rsidRPr="00DA6E7A" w:rsidRDefault="00CA05B4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7FE43B3" w14:textId="619DB0D6" w:rsidR="00CA05B4" w:rsidRPr="00DA6E7A" w:rsidRDefault="00CA05B4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163" w:type="dxa"/>
          </w:tcPr>
          <w:p w14:paraId="3B4C2B07" w14:textId="27724DA3" w:rsidR="00CA05B4" w:rsidRPr="00DA6E7A" w:rsidRDefault="00CA05B4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CLERKS SALARY LESS TAX £179.20</w:t>
            </w:r>
          </w:p>
        </w:tc>
        <w:tc>
          <w:tcPr>
            <w:tcW w:w="1048" w:type="dxa"/>
            <w:vMerge/>
          </w:tcPr>
          <w:p w14:paraId="741B8E98" w14:textId="74BAB61C" w:rsidR="00CA05B4" w:rsidRPr="00DA6E7A" w:rsidRDefault="00CA05B4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B4" w:rsidRPr="00DA6E7A" w14:paraId="67D4DE6D" w14:textId="77777777" w:rsidTr="00357970">
        <w:tc>
          <w:tcPr>
            <w:tcW w:w="996" w:type="dxa"/>
          </w:tcPr>
          <w:p w14:paraId="3ADC8172" w14:textId="77777777" w:rsidR="00CA05B4" w:rsidRPr="00DA6E7A" w:rsidRDefault="00CA05B4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68F94F4" w14:textId="7995DA74" w:rsidR="00CA05B4" w:rsidRPr="00DA6E7A" w:rsidRDefault="00CA05B4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163" w:type="dxa"/>
          </w:tcPr>
          <w:p w14:paraId="385ECF53" w14:textId="39E939D2" w:rsidR="00CA05B4" w:rsidRPr="00DA6E7A" w:rsidRDefault="00CA05B4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D WALLIS LENGTHSMAN 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106.40</w:t>
            </w:r>
          </w:p>
        </w:tc>
        <w:tc>
          <w:tcPr>
            <w:tcW w:w="1048" w:type="dxa"/>
            <w:vMerge/>
          </w:tcPr>
          <w:p w14:paraId="284485FC" w14:textId="77777777" w:rsidR="00CA05B4" w:rsidRPr="00DA6E7A" w:rsidRDefault="00CA05B4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B4" w:rsidRPr="00DA6E7A" w14:paraId="498E8B84" w14:textId="77777777" w:rsidTr="00357970">
        <w:tc>
          <w:tcPr>
            <w:tcW w:w="996" w:type="dxa"/>
          </w:tcPr>
          <w:p w14:paraId="6502FA5D" w14:textId="77777777" w:rsidR="00CA05B4" w:rsidRPr="00DA6E7A" w:rsidRDefault="00CA05B4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E4BA990" w14:textId="36A5C194" w:rsidR="00CA05B4" w:rsidRPr="00DA6E7A" w:rsidRDefault="00CA05B4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163" w:type="dxa"/>
          </w:tcPr>
          <w:p w14:paraId="77B4C2BD" w14:textId="435C0BA0" w:rsidR="00CA05B4" w:rsidRPr="00DA6E7A" w:rsidRDefault="00CA05B4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B RUDGE LENGTHSMAN 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048" w:type="dxa"/>
            <w:vMerge/>
          </w:tcPr>
          <w:p w14:paraId="6C9FCD29" w14:textId="77777777" w:rsidR="00CA05B4" w:rsidRPr="00DA6E7A" w:rsidRDefault="00CA05B4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B4" w:rsidRPr="00DA6E7A" w14:paraId="0FAA9A42" w14:textId="77777777" w:rsidTr="00357970">
        <w:tc>
          <w:tcPr>
            <w:tcW w:w="996" w:type="dxa"/>
          </w:tcPr>
          <w:p w14:paraId="7EFAD011" w14:textId="77777777" w:rsidR="00CA05B4" w:rsidRPr="00DA6E7A" w:rsidRDefault="00CA05B4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70D2A16" w14:textId="4AAE9691" w:rsidR="00CA05B4" w:rsidRPr="00DA6E7A" w:rsidRDefault="00CA05B4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163" w:type="dxa"/>
          </w:tcPr>
          <w:p w14:paraId="4F148F65" w14:textId="3D36C6E7" w:rsidR="00CA05B4" w:rsidRPr="00DA6E7A" w:rsidRDefault="00CA05B4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£71.40</w:t>
            </w:r>
          </w:p>
        </w:tc>
        <w:tc>
          <w:tcPr>
            <w:tcW w:w="1048" w:type="dxa"/>
            <w:vMerge/>
          </w:tcPr>
          <w:p w14:paraId="62CDE3D7" w14:textId="77777777" w:rsidR="00CA05B4" w:rsidRPr="00DA6E7A" w:rsidRDefault="00CA05B4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B4" w:rsidRPr="00DA6E7A" w14:paraId="088D3137" w14:textId="77777777" w:rsidTr="00357970">
        <w:tc>
          <w:tcPr>
            <w:tcW w:w="996" w:type="dxa"/>
          </w:tcPr>
          <w:p w14:paraId="11ADB904" w14:textId="77777777" w:rsidR="00CA05B4" w:rsidRPr="00DA6E7A" w:rsidRDefault="00CA05B4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09F8659" w14:textId="2D0FB693" w:rsidR="00CA05B4" w:rsidRDefault="00CA05B4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6163" w:type="dxa"/>
          </w:tcPr>
          <w:p w14:paraId="12F1F181" w14:textId="573EFA46" w:rsidR="00CA05B4" w:rsidRDefault="00CA05B4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RE-ISSUE CHQ TO B RUDGE £20.00</w:t>
            </w:r>
          </w:p>
        </w:tc>
        <w:tc>
          <w:tcPr>
            <w:tcW w:w="1048" w:type="dxa"/>
            <w:vMerge/>
          </w:tcPr>
          <w:p w14:paraId="66CAAE4A" w14:textId="77777777" w:rsidR="00CA05B4" w:rsidRPr="00DA6E7A" w:rsidRDefault="00CA05B4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0F" w:rsidRPr="00DA6E7A" w14:paraId="354D2493" w14:textId="77777777" w:rsidTr="00357970">
        <w:tc>
          <w:tcPr>
            <w:tcW w:w="996" w:type="dxa"/>
          </w:tcPr>
          <w:p w14:paraId="39797957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430CC29" w14:textId="6F451E0D" w:rsidR="007C0D0F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163" w:type="dxa"/>
          </w:tcPr>
          <w:p w14:paraId="5F14F44B" w14:textId="278EADE2" w:rsidR="007C0D0F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BRADLEY ACCOUNTING £60.00</w:t>
            </w:r>
          </w:p>
        </w:tc>
        <w:tc>
          <w:tcPr>
            <w:tcW w:w="1048" w:type="dxa"/>
            <w:vMerge/>
          </w:tcPr>
          <w:p w14:paraId="41ECD250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0F" w:rsidRPr="00DA6E7A" w14:paraId="59B93112" w14:textId="77777777" w:rsidTr="00357970">
        <w:tc>
          <w:tcPr>
            <w:tcW w:w="996" w:type="dxa"/>
          </w:tcPr>
          <w:p w14:paraId="160EB10F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CAB56C7" w14:textId="26C4451E" w:rsidR="007C0D0F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6163" w:type="dxa"/>
          </w:tcPr>
          <w:p w14:paraId="642CF153" w14:textId="0B0EF5C0" w:rsidR="007C0D0F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PEDLEY EXPENSES £23.72</w:t>
            </w:r>
          </w:p>
        </w:tc>
        <w:tc>
          <w:tcPr>
            <w:tcW w:w="1048" w:type="dxa"/>
            <w:vMerge/>
          </w:tcPr>
          <w:p w14:paraId="2B32DF9C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0F" w:rsidRPr="00DA6E7A" w14:paraId="3F473B34" w14:textId="77777777" w:rsidTr="00357970">
        <w:tc>
          <w:tcPr>
            <w:tcW w:w="996" w:type="dxa"/>
          </w:tcPr>
          <w:p w14:paraId="0C3446DF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C8F9BB3" w14:textId="5072844E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3" w:type="dxa"/>
          </w:tcPr>
          <w:p w14:paraId="3C54EED4" w14:textId="3FA6E1C8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PRECEPT </w:t>
            </w:r>
          </w:p>
        </w:tc>
        <w:tc>
          <w:tcPr>
            <w:tcW w:w="1048" w:type="dxa"/>
            <w:vMerge/>
          </w:tcPr>
          <w:p w14:paraId="215B1BD3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0F" w:rsidRPr="00DA6E7A" w14:paraId="5A198A49" w14:textId="77777777" w:rsidTr="00357970">
        <w:tc>
          <w:tcPr>
            <w:tcW w:w="996" w:type="dxa"/>
          </w:tcPr>
          <w:p w14:paraId="05600B49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09DA5D8" w14:textId="00320CBE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6163" w:type="dxa"/>
          </w:tcPr>
          <w:p w14:paraId="4AF01D65" w14:textId="27F9741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SPACES GRANT</w:t>
            </w:r>
          </w:p>
        </w:tc>
        <w:tc>
          <w:tcPr>
            <w:tcW w:w="1048" w:type="dxa"/>
            <w:vMerge/>
          </w:tcPr>
          <w:p w14:paraId="78A481EE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0F" w:rsidRPr="00DA6E7A" w14:paraId="2A19E348" w14:textId="77777777" w:rsidTr="00357970">
        <w:tc>
          <w:tcPr>
            <w:tcW w:w="996" w:type="dxa"/>
          </w:tcPr>
          <w:p w14:paraId="0CF6B6FC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FD68E94" w14:textId="54FA365C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6163" w:type="dxa"/>
          </w:tcPr>
          <w:p w14:paraId="1528A3FA" w14:textId="6CA457B0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QUOTE FOR MOWING REAR CHURCH YARD</w:t>
            </w:r>
          </w:p>
        </w:tc>
        <w:tc>
          <w:tcPr>
            <w:tcW w:w="1048" w:type="dxa"/>
            <w:vMerge/>
          </w:tcPr>
          <w:p w14:paraId="532769FD" w14:textId="330D5FAA" w:rsidR="007C0D0F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0F" w:rsidRPr="00DA6E7A" w14:paraId="2B32710F" w14:textId="77777777" w:rsidTr="00357970">
        <w:tc>
          <w:tcPr>
            <w:tcW w:w="996" w:type="dxa"/>
          </w:tcPr>
          <w:p w14:paraId="5EEB3175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FD54A50" w14:textId="7275C211" w:rsidR="007C0D0F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6163" w:type="dxa"/>
          </w:tcPr>
          <w:p w14:paraId="3490E616" w14:textId="6C03524D" w:rsidR="007C0D0F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JUBILEE GRANT  - NOT ALL FUNDS YET SPENT</w:t>
            </w:r>
          </w:p>
        </w:tc>
        <w:tc>
          <w:tcPr>
            <w:tcW w:w="1048" w:type="dxa"/>
          </w:tcPr>
          <w:p w14:paraId="35D799C2" w14:textId="77777777" w:rsidR="007C0D0F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0F" w:rsidRPr="00DA6E7A" w14:paraId="6614BE44" w14:textId="77777777" w:rsidTr="00357970">
        <w:tc>
          <w:tcPr>
            <w:tcW w:w="996" w:type="dxa"/>
          </w:tcPr>
          <w:p w14:paraId="5F53B831" w14:textId="06E84C71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5668C7E5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9CE0CA3" w14:textId="7B171F2C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</w:p>
        </w:tc>
        <w:tc>
          <w:tcPr>
            <w:tcW w:w="1048" w:type="dxa"/>
          </w:tcPr>
          <w:p w14:paraId="60C7A513" w14:textId="1B0614CE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</w:tr>
      <w:tr w:rsidR="007C0D0F" w:rsidRPr="00DA6E7A" w14:paraId="16393F71" w14:textId="77777777" w:rsidTr="00357970">
        <w:tc>
          <w:tcPr>
            <w:tcW w:w="996" w:type="dxa"/>
          </w:tcPr>
          <w:p w14:paraId="44D413EA" w14:textId="6483B480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976CEEC" w14:textId="0BA1AB42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163" w:type="dxa"/>
          </w:tcPr>
          <w:p w14:paraId="170CD05A" w14:textId="36F40162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 PLANTING – COUNCIILOR WARRINER</w:t>
            </w:r>
          </w:p>
        </w:tc>
        <w:tc>
          <w:tcPr>
            <w:tcW w:w="1048" w:type="dxa"/>
          </w:tcPr>
          <w:p w14:paraId="61A1C617" w14:textId="4C154FD5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0F" w:rsidRPr="00DA6E7A" w14:paraId="3F5228E4" w14:textId="77777777" w:rsidTr="00357970">
        <w:tc>
          <w:tcPr>
            <w:tcW w:w="996" w:type="dxa"/>
          </w:tcPr>
          <w:p w14:paraId="7937831A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1AD68CA" w14:textId="2674C25F" w:rsidR="007C0D0F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163" w:type="dxa"/>
          </w:tcPr>
          <w:p w14:paraId="549A0066" w14:textId="06A235AC" w:rsidR="007C0D0F" w:rsidDel="00CA05B4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WOODYARD LANE - LIDL</w:t>
            </w:r>
          </w:p>
        </w:tc>
        <w:tc>
          <w:tcPr>
            <w:tcW w:w="1048" w:type="dxa"/>
          </w:tcPr>
          <w:p w14:paraId="330E1BED" w14:textId="68A4796A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0F" w:rsidRPr="00DA6E7A" w14:paraId="7D292507" w14:textId="77777777" w:rsidTr="00357970">
        <w:tc>
          <w:tcPr>
            <w:tcW w:w="996" w:type="dxa"/>
          </w:tcPr>
          <w:p w14:paraId="125A456A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C25AF4D" w14:textId="59E77252" w:rsidR="007C0D0F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163" w:type="dxa"/>
          </w:tcPr>
          <w:p w14:paraId="3CC2F4DD" w14:textId="712269C7" w:rsidR="007C0D0F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FORUM MEETINGS</w:t>
            </w:r>
          </w:p>
        </w:tc>
        <w:tc>
          <w:tcPr>
            <w:tcW w:w="1048" w:type="dxa"/>
          </w:tcPr>
          <w:p w14:paraId="1E389E99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0F" w:rsidRPr="00DA6E7A" w14:paraId="6802EC51" w14:textId="77777777" w:rsidTr="00357970">
        <w:tc>
          <w:tcPr>
            <w:tcW w:w="996" w:type="dxa"/>
          </w:tcPr>
          <w:p w14:paraId="208C9F37" w14:textId="1429F0E0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809" w:type="dxa"/>
          </w:tcPr>
          <w:p w14:paraId="4DC4B55B" w14:textId="77777777" w:rsidR="007C0D0F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E6E3CA1" w14:textId="4627E967" w:rsidR="007C0D0F" w:rsidDel="00CA05B4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1048" w:type="dxa"/>
          </w:tcPr>
          <w:p w14:paraId="3618946D" w14:textId="689B3DC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7C0D0F" w:rsidRPr="00DA6E7A" w14:paraId="5773907C" w14:textId="77777777" w:rsidTr="00357970">
        <w:tc>
          <w:tcPr>
            <w:tcW w:w="996" w:type="dxa"/>
          </w:tcPr>
          <w:p w14:paraId="13C2A076" w14:textId="77777777" w:rsidR="007C0D0F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C929261" w14:textId="0B4F090B" w:rsidR="007C0D0F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163" w:type="dxa"/>
          </w:tcPr>
          <w:p w14:paraId="0E065FF8" w14:textId="167059B5" w:rsidR="007C0D0F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ROADS</w:t>
            </w:r>
          </w:p>
        </w:tc>
        <w:tc>
          <w:tcPr>
            <w:tcW w:w="1048" w:type="dxa"/>
          </w:tcPr>
          <w:p w14:paraId="259C6092" w14:textId="08D2CBF3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0F" w:rsidRPr="00DA6E7A" w14:paraId="28694FD5" w14:textId="77777777" w:rsidTr="00357970">
        <w:tc>
          <w:tcPr>
            <w:tcW w:w="996" w:type="dxa"/>
          </w:tcPr>
          <w:p w14:paraId="29A0632B" w14:textId="77777777" w:rsidR="007C0D0F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9093294" w14:textId="616FAF63" w:rsidR="007C0D0F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163" w:type="dxa"/>
          </w:tcPr>
          <w:p w14:paraId="7011CF70" w14:textId="5CB6366A" w:rsidR="007C0D0F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MAINTENANCE/FOOTPATHS</w:t>
            </w:r>
          </w:p>
          <w:p w14:paraId="0DBC0540" w14:textId="1941125F" w:rsidR="007C0D0F" w:rsidRDefault="007C0D0F" w:rsidP="007C0D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FOOTPATHS TO TARGET WITH MINOR MAINTENEANCE FUNDING IN FORTH COMING YEAR</w:t>
            </w:r>
          </w:p>
          <w:p w14:paraId="40E615F5" w14:textId="45C34B64" w:rsidR="007C0D0F" w:rsidRPr="00CA05B4" w:rsidRDefault="007C0D0F" w:rsidP="007C0D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FOOTPATHS ACROSS DOVE VALLEY PARK</w:t>
            </w:r>
          </w:p>
        </w:tc>
        <w:tc>
          <w:tcPr>
            <w:tcW w:w="1048" w:type="dxa"/>
          </w:tcPr>
          <w:p w14:paraId="55E528B3" w14:textId="19E6E719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0F" w:rsidRPr="00DA6E7A" w14:paraId="3BA5D20E" w14:textId="77777777" w:rsidTr="00357970">
        <w:tc>
          <w:tcPr>
            <w:tcW w:w="996" w:type="dxa"/>
          </w:tcPr>
          <w:p w14:paraId="0931F517" w14:textId="776387BA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0CC662B1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C943285" w14:textId="102AEC7E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POLICIES – NONE TO DISCUSS</w:t>
            </w:r>
          </w:p>
        </w:tc>
        <w:tc>
          <w:tcPr>
            <w:tcW w:w="1048" w:type="dxa"/>
          </w:tcPr>
          <w:p w14:paraId="3C62F6E0" w14:textId="13FFDD3F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</w:tr>
      <w:tr w:rsidR="007C0D0F" w:rsidRPr="00DA6E7A" w14:paraId="460443D9" w14:textId="77777777" w:rsidTr="00357970">
        <w:tc>
          <w:tcPr>
            <w:tcW w:w="996" w:type="dxa"/>
          </w:tcPr>
          <w:p w14:paraId="5DFE7505" w14:textId="405AE5AE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809" w:type="dxa"/>
          </w:tcPr>
          <w:p w14:paraId="05DC345C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BD16458" w14:textId="38BFFD10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CHAIRMAN’S NOTICES</w:t>
            </w:r>
          </w:p>
        </w:tc>
        <w:tc>
          <w:tcPr>
            <w:tcW w:w="1048" w:type="dxa"/>
          </w:tcPr>
          <w:p w14:paraId="5B036347" w14:textId="2371187E" w:rsidR="007C0D0F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0F" w:rsidRPr="00DA6E7A" w14:paraId="7F25FB23" w14:textId="77777777" w:rsidTr="00357970">
        <w:tc>
          <w:tcPr>
            <w:tcW w:w="996" w:type="dxa"/>
          </w:tcPr>
          <w:p w14:paraId="63784564" w14:textId="7A2A0878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668D3002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80AF329" w14:textId="14C0BB25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DATE &amp; TIME OF NEXT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–2/2/23 @ 7PM</w:t>
            </w:r>
          </w:p>
        </w:tc>
        <w:tc>
          <w:tcPr>
            <w:tcW w:w="1048" w:type="dxa"/>
          </w:tcPr>
          <w:p w14:paraId="771F1999" w14:textId="15D0F995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0F" w:rsidRPr="00DA6E7A" w14:paraId="1C9B3E20" w14:textId="77777777" w:rsidTr="00357970">
        <w:tc>
          <w:tcPr>
            <w:tcW w:w="996" w:type="dxa"/>
          </w:tcPr>
          <w:p w14:paraId="6F2077F4" w14:textId="3C655DA8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09" w:type="dxa"/>
          </w:tcPr>
          <w:p w14:paraId="74DD9E93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BA6D0CA" w14:textId="0FA1CC80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MEETING CLOSE</w:t>
            </w:r>
          </w:p>
        </w:tc>
        <w:tc>
          <w:tcPr>
            <w:tcW w:w="1048" w:type="dxa"/>
          </w:tcPr>
          <w:p w14:paraId="59A4A6AE" w14:textId="4A6A433D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</w:tr>
    </w:tbl>
    <w:p w14:paraId="462A1995" w14:textId="74EF204E" w:rsidR="00357970" w:rsidRPr="00DA6E7A" w:rsidRDefault="00357970" w:rsidP="002017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7970" w:rsidRPr="00DA6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B5285"/>
    <w:multiLevelType w:val="hybridMultilevel"/>
    <w:tmpl w:val="AF526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1FC6"/>
    <w:multiLevelType w:val="hybridMultilevel"/>
    <w:tmpl w:val="6B7E5D24"/>
    <w:lvl w:ilvl="0" w:tplc="A86816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10229">
    <w:abstractNumId w:val="0"/>
  </w:num>
  <w:num w:numId="2" w16cid:durableId="597178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15"/>
    <w:rsid w:val="0004376D"/>
    <w:rsid w:val="00057AFB"/>
    <w:rsid w:val="0007255F"/>
    <w:rsid w:val="00107DD0"/>
    <w:rsid w:val="00150C61"/>
    <w:rsid w:val="00182609"/>
    <w:rsid w:val="001E5C89"/>
    <w:rsid w:val="002017FE"/>
    <w:rsid w:val="00244485"/>
    <w:rsid w:val="00255DBE"/>
    <w:rsid w:val="002B627D"/>
    <w:rsid w:val="003026BD"/>
    <w:rsid w:val="003230DA"/>
    <w:rsid w:val="00357970"/>
    <w:rsid w:val="00395215"/>
    <w:rsid w:val="00561326"/>
    <w:rsid w:val="00677C3B"/>
    <w:rsid w:val="006C38E1"/>
    <w:rsid w:val="007A25C1"/>
    <w:rsid w:val="007C0D0F"/>
    <w:rsid w:val="008076C6"/>
    <w:rsid w:val="00840085"/>
    <w:rsid w:val="00971185"/>
    <w:rsid w:val="00A166A7"/>
    <w:rsid w:val="00A27314"/>
    <w:rsid w:val="00AB689E"/>
    <w:rsid w:val="00B420C7"/>
    <w:rsid w:val="00B662F0"/>
    <w:rsid w:val="00B71210"/>
    <w:rsid w:val="00B828E1"/>
    <w:rsid w:val="00BE35FE"/>
    <w:rsid w:val="00C23278"/>
    <w:rsid w:val="00C3213F"/>
    <w:rsid w:val="00C70F88"/>
    <w:rsid w:val="00C801BB"/>
    <w:rsid w:val="00CA05B4"/>
    <w:rsid w:val="00D66CA7"/>
    <w:rsid w:val="00DA6E7A"/>
    <w:rsid w:val="00E15360"/>
    <w:rsid w:val="00E77146"/>
    <w:rsid w:val="00F178DD"/>
    <w:rsid w:val="00F453F6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1701"/>
  <w15:chartTrackingRefBased/>
  <w15:docId w15:val="{49B36960-DD0E-44E3-A64C-98E316E3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3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535F-4F26-4929-A342-153B1FD3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2022-10-31T19:19:00Z</cp:lastPrinted>
  <dcterms:created xsi:type="dcterms:W3CDTF">2023-01-05T22:00:00Z</dcterms:created>
  <dcterms:modified xsi:type="dcterms:W3CDTF">2023-01-05T22:00:00Z</dcterms:modified>
</cp:coreProperties>
</file>